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E4E12" w14:textId="77777777" w:rsidR="003614CA" w:rsidRDefault="005021BC">
      <w:pPr>
        <w:pStyle w:val="a8"/>
        <w:tabs>
          <w:tab w:val="left" w:pos="3850"/>
        </w:tabs>
        <w:wordWrap/>
        <w:jc w:val="center"/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</w:pPr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 xml:space="preserve">2020년 유민, </w:t>
      </w:r>
      <w:proofErr w:type="spellStart"/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>대교단</w:t>
      </w:r>
      <w:proofErr w:type="spellEnd"/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 xml:space="preserve"> 온라인 콘텐츠 공모전</w:t>
      </w:r>
    </w:p>
    <w:p w14:paraId="58160B70" w14:textId="77777777" w:rsidR="003614CA" w:rsidRDefault="005021BC">
      <w:pPr>
        <w:pStyle w:val="a8"/>
        <w:tabs>
          <w:tab w:val="left" w:pos="3850"/>
        </w:tabs>
        <w:wordWrap/>
        <w:ind w:right="799"/>
        <w:jc w:val="center"/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</w:pPr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 xml:space="preserve"> 참가 신청서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229"/>
        <w:gridCol w:w="1134"/>
        <w:gridCol w:w="1303"/>
        <w:gridCol w:w="1306"/>
        <w:gridCol w:w="2359"/>
      </w:tblGrid>
      <w:tr w:rsidR="003614CA" w14:paraId="28136075" w14:textId="77777777">
        <w:trPr>
          <w:trHeight w:val="466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0C1AE1D" w14:textId="77777777" w:rsidR="003614CA" w:rsidRDefault="003614C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</w:p>
          <w:p w14:paraId="014173FE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참가자</w:t>
            </w:r>
          </w:p>
          <w:p w14:paraId="470B8880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정보</w:t>
            </w:r>
            <w:r>
              <w:br/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807D4E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  명</w:t>
            </w:r>
            <w:proofErr w:type="gramEnd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53E05D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D3577B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생년월일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CFE1BA" w14:textId="77777777" w:rsidR="003614CA" w:rsidRDefault="003614CA">
            <w:pPr>
              <w:pStyle w:val="a8"/>
              <w:wordWrap/>
              <w:ind w:right="93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</w:p>
        </w:tc>
      </w:tr>
      <w:tr w:rsidR="003614CA" w14:paraId="09A91CA1" w14:textId="77777777">
        <w:trPr>
          <w:trHeight w:val="466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A6831B6" w14:textId="77777777" w:rsidR="003614CA" w:rsidRDefault="003614CA"/>
        </w:tc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47D85A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43C83E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49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65BA4D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614CA" w14:paraId="4C387F9F" w14:textId="77777777">
        <w:trPr>
          <w:trHeight w:val="466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7BBFB52" w14:textId="77777777" w:rsidR="003614CA" w:rsidRDefault="003614CA"/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1A5406C" w14:textId="77777777" w:rsidR="003614CA" w:rsidRDefault="003614CA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A53B95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49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EBC6DB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614CA" w14:paraId="3018AE13" w14:textId="77777777">
        <w:trPr>
          <w:trHeight w:val="466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E84DC37" w14:textId="77777777" w:rsidR="003614CA" w:rsidRDefault="003614CA"/>
        </w:tc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010193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씨드스쿨</w:t>
            </w:r>
            <w:proofErr w:type="spellEnd"/>
          </w:p>
          <w:p w14:paraId="53A624D7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활동이력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02E0A" w14:textId="77777777" w:rsidR="003614CA" w:rsidRDefault="005021BC">
            <w:pPr>
              <w:pStyle w:val="MS"/>
              <w:spacing w:line="249" w:lineRule="auto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활동유형  </w:t>
            </w:r>
          </w:p>
        </w:tc>
        <w:tc>
          <w:tcPr>
            <w:tcW w:w="49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52F89E" w14:textId="77777777" w:rsidR="003614CA" w:rsidRDefault="005021BC">
            <w:pPr>
              <w:pStyle w:val="MS"/>
              <w:spacing w:line="249" w:lineRule="auto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Seed 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T 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M </w:t>
            </w:r>
          </w:p>
        </w:tc>
      </w:tr>
      <w:tr w:rsidR="003614CA" w14:paraId="30A5EBF4" w14:textId="77777777">
        <w:trPr>
          <w:trHeight w:val="466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DDADF3A" w14:textId="77777777" w:rsidR="003614CA" w:rsidRDefault="003614CA"/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0B2831F" w14:textId="77777777" w:rsidR="003614CA" w:rsidRDefault="003614CA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5D07F1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활동학교</w:t>
            </w:r>
          </w:p>
        </w:tc>
        <w:tc>
          <w:tcPr>
            <w:tcW w:w="49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066D90" w14:textId="77777777" w:rsidR="003614CA" w:rsidRDefault="003614C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</w:p>
        </w:tc>
      </w:tr>
      <w:tr w:rsidR="003614CA" w14:paraId="6ED25912" w14:textId="77777777">
        <w:trPr>
          <w:trHeight w:val="466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859C3C8" w14:textId="77777777" w:rsidR="003614CA" w:rsidRDefault="003614CA"/>
        </w:tc>
        <w:tc>
          <w:tcPr>
            <w:tcW w:w="1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6B8CF2F" w14:textId="77777777" w:rsidR="003614CA" w:rsidRDefault="003614CA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F11DC3" w14:textId="77777777" w:rsidR="003614CA" w:rsidRDefault="005021BC">
            <w:pPr>
              <w:pStyle w:val="MS"/>
              <w:spacing w:line="249" w:lineRule="auto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/>
                <w:b/>
                <w:bCs/>
                <w:sz w:val="22"/>
                <w:szCs w:val="22"/>
              </w:rPr>
              <w:t>씨드스쿨</w:t>
            </w:r>
            <w:proofErr w:type="spellEnd"/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맑은 고딕"/>
                <w:b/>
                <w:bCs/>
                <w:sz w:val="22"/>
                <w:szCs w:val="22"/>
              </w:rPr>
              <w:t>참여연도</w:t>
            </w:r>
            <w:proofErr w:type="spellEnd"/>
          </w:p>
        </w:tc>
        <w:tc>
          <w:tcPr>
            <w:tcW w:w="49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F0F7397" w14:textId="77777777" w:rsidR="003614CA" w:rsidRDefault="003614C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</w:p>
        </w:tc>
      </w:tr>
      <w:tr w:rsidR="003614CA" w14:paraId="7A7D69BF" w14:textId="77777777">
        <w:trPr>
          <w:trHeight w:val="472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6AFF2FD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지원</w:t>
            </w:r>
          </w:p>
          <w:p w14:paraId="770999AA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정보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591315" w14:textId="77777777" w:rsidR="003614CA" w:rsidRDefault="005021BC">
            <w:pPr>
              <w:pStyle w:val="MS"/>
              <w:spacing w:line="249" w:lineRule="auto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대   상 </w:t>
            </w:r>
          </w:p>
        </w:tc>
        <w:tc>
          <w:tcPr>
            <w:tcW w:w="6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3DDE13" w14:textId="77777777" w:rsidR="003614CA" w:rsidRDefault="005021BC">
            <w:pPr>
              <w:pStyle w:val="MS"/>
              <w:spacing w:line="249" w:lineRule="auto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개인  </w:t>
            </w:r>
          </w:p>
        </w:tc>
      </w:tr>
      <w:tr w:rsidR="003614CA" w14:paraId="25039678" w14:textId="77777777">
        <w:trPr>
          <w:trHeight w:val="472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84EC557" w14:textId="77777777" w:rsidR="003614CA" w:rsidRDefault="003614CA"/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F5654F" w14:textId="77777777" w:rsidR="003614CA" w:rsidRDefault="005021BC">
            <w:pPr>
              <w:pStyle w:val="MS"/>
              <w:spacing w:line="249" w:lineRule="auto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분   야 </w:t>
            </w:r>
          </w:p>
        </w:tc>
        <w:tc>
          <w:tcPr>
            <w:tcW w:w="6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3C6536" w14:textId="77777777" w:rsidR="003614CA" w:rsidRDefault="005021BC">
            <w:pPr>
              <w:pStyle w:val="MS"/>
              <w:spacing w:line="249" w:lineRule="auto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수기  </w:t>
            </w:r>
          </w:p>
        </w:tc>
      </w:tr>
      <w:tr w:rsidR="003614CA" w14:paraId="2B42682E" w14:textId="77777777">
        <w:trPr>
          <w:trHeight w:val="472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5B048DF" w14:textId="77777777" w:rsidR="003614CA" w:rsidRDefault="003614CA"/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6E84D3C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제   목 </w:t>
            </w:r>
          </w:p>
        </w:tc>
        <w:tc>
          <w:tcPr>
            <w:tcW w:w="61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E7AF72" w14:textId="77777777" w:rsidR="003614CA" w:rsidRDefault="003614CA">
            <w:pPr>
              <w:pStyle w:val="ab"/>
              <w:spacing w:line="249" w:lineRule="auto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</w:p>
        </w:tc>
      </w:tr>
      <w:tr w:rsidR="003614CA" w14:paraId="1012884F" w14:textId="77777777">
        <w:trPr>
          <w:trHeight w:val="1777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DA3764B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내용요약</w:t>
            </w:r>
          </w:p>
        </w:tc>
        <w:tc>
          <w:tcPr>
            <w:tcW w:w="73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FDDCF5" w14:textId="77777777" w:rsidR="003614CA" w:rsidRDefault="005021BC">
            <w:pPr>
              <w:pStyle w:val="ab"/>
              <w:wordWrap w:val="0"/>
              <w:snapToGrid/>
              <w:spacing w:line="249" w:lineRule="auto"/>
              <w:rPr>
                <w:rFonts w:ascii="맑은 고딕" w:eastAsia="맑은 고딕" w:cs="맑은 고딕"/>
                <w:color w:val="666666"/>
                <w:sz w:val="20"/>
                <w:szCs w:val="20"/>
              </w:rPr>
            </w:pPr>
            <w:r>
              <w:rPr>
                <w:rFonts w:ascii="맑은 고딕" w:eastAsia="맑은 고딕" w:cs="맑은 고딕"/>
                <w:spacing w:val="-2"/>
                <w:w w:val="98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666666"/>
                <w:sz w:val="20"/>
                <w:szCs w:val="20"/>
              </w:rPr>
              <w:t xml:space="preserve">작품에 관해 간단, 명료하게 기술 </w:t>
            </w:r>
          </w:p>
        </w:tc>
      </w:tr>
      <w:tr w:rsidR="003614CA" w14:paraId="2FE5493A" w14:textId="77777777">
        <w:trPr>
          <w:trHeight w:val="3083"/>
        </w:trPr>
        <w:tc>
          <w:tcPr>
            <w:tcW w:w="84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04085B" w14:textId="77777777" w:rsidR="003614CA" w:rsidRDefault="005021BC">
            <w:pPr>
              <w:pStyle w:val="a8"/>
              <w:wordWrap/>
              <w:ind w:firstLine="440"/>
              <w:jc w:val="center"/>
              <w:rPr>
                <w:rFonts w:ascii="맑은 고딕" w:eastAsia="맑은 고딕" w:cs="맑은 고딕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z w:val="26"/>
                <w:szCs w:val="26"/>
              </w:rPr>
              <w:t>위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와 같이 유민문화재단과 (사)대한민국교육봉사단이 공동주관하는 </w:t>
            </w:r>
          </w:p>
          <w:p w14:paraId="5FC153BD" w14:textId="77777777" w:rsidR="003614CA" w:rsidRDefault="005021BC">
            <w:pPr>
              <w:pStyle w:val="a8"/>
              <w:wordWrap/>
              <w:ind w:firstLine="440"/>
              <w:jc w:val="center"/>
              <w:rPr>
                <w:rFonts w:ascii="맑은 고딕" w:eastAsia="맑은 고딕" w:cs="맑은 고딕"/>
                <w:spacing w:val="-8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 xml:space="preserve"> 2020년 온라인 콘텐츠 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 xml:space="preserve">공모전 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>’</w:t>
            </w:r>
            <w:proofErr w:type="gramEnd"/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 xml:space="preserve"> 을</w:t>
            </w:r>
            <w:r>
              <w:rPr>
                <w:rFonts w:ascii="맑은 고딕" w:eastAsia="맑은 고딕" w:cs="맑은 고딕"/>
                <w:spacing w:val="-8"/>
                <w:sz w:val="24"/>
                <w:szCs w:val="24"/>
              </w:rPr>
              <w:t xml:space="preserve"> 공모하고자 합니다.</w:t>
            </w:r>
          </w:p>
          <w:p w14:paraId="16B65AD8" w14:textId="77777777" w:rsidR="003614CA" w:rsidRDefault="003614CA">
            <w:pPr>
              <w:pStyle w:val="a8"/>
              <w:ind w:firstLine="440"/>
              <w:rPr>
                <w:rFonts w:ascii="맑은 고딕" w:eastAsia="맑은 고딕" w:cs="맑은 고딕"/>
                <w:spacing w:val="-9"/>
                <w:sz w:val="26"/>
                <w:szCs w:val="26"/>
              </w:rPr>
            </w:pPr>
          </w:p>
          <w:p w14:paraId="6CC7DA7F" w14:textId="77777777" w:rsidR="003614CA" w:rsidRDefault="005021BC">
            <w:pPr>
              <w:pStyle w:val="a8"/>
              <w:rPr>
                <w:rFonts w:ascii="맑은 고딕" w:eastAsia="맑은 고딕" w:cs="맑은 고딕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z w:val="24"/>
                <w:szCs w:val="24"/>
              </w:rPr>
              <w:t xml:space="preserve">                                            2020년       월      일</w:t>
            </w:r>
          </w:p>
          <w:p w14:paraId="4A1625A9" w14:textId="77777777" w:rsidR="003614CA" w:rsidRDefault="005021BC">
            <w:pPr>
              <w:pStyle w:val="a8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4"/>
                <w:szCs w:val="24"/>
              </w:rPr>
              <w:t xml:space="preserve">                                            공모자 </w:t>
            </w:r>
            <w:r>
              <w:rPr>
                <w:rFonts w:ascii="맑은 고딕" w:eastAsia="맑은 고딕" w:cs="맑은 고딕"/>
                <w:sz w:val="24"/>
                <w:szCs w:val="24"/>
                <w:u w:val="single" w:color="000000"/>
              </w:rPr>
              <w:t xml:space="preserve">    </w:t>
            </w:r>
            <w:r>
              <w:rPr>
                <w:rFonts w:ascii="맑은 고딕" w:eastAsia="맑은 고딕" w:cs="맑은 고딕"/>
                <w:sz w:val="22"/>
                <w:szCs w:val="22"/>
                <w:u w:val="single" w:color="000000"/>
              </w:rPr>
              <w:t xml:space="preserve">          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(인)</w:t>
            </w:r>
          </w:p>
          <w:p w14:paraId="4EAF910C" w14:textId="77777777" w:rsidR="003614CA" w:rsidRDefault="003614CA">
            <w:pPr>
              <w:pStyle w:val="a8"/>
              <w:rPr>
                <w:rFonts w:ascii="맑은 고딕" w:eastAsia="맑은 고딕" w:cs="맑은 고딕"/>
                <w:sz w:val="24"/>
                <w:szCs w:val="24"/>
              </w:rPr>
            </w:pPr>
          </w:p>
          <w:p w14:paraId="405C4C3B" w14:textId="77777777" w:rsidR="003614CA" w:rsidRDefault="005021BC">
            <w:pPr>
              <w:pStyle w:val="a8"/>
              <w:wordWrap/>
              <w:ind w:left="104" w:right="58"/>
              <w:jc w:val="right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  <w:r>
              <w:rPr>
                <w:rFonts w:ascii="맑은 고딕" w:eastAsia="맑은 고딕" w:cs="맑은 고딕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유민문화재단 X (사)대한민국교육봉사단 귀중</w:t>
            </w:r>
          </w:p>
        </w:tc>
      </w:tr>
    </w:tbl>
    <w:tbl>
      <w:tblPr>
        <w:tblpPr w:leftFromText="142" w:rightFromText="142" w:vertAnchor="text" w:horzAnchor="margin" w:tblpY="268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466"/>
      </w:tblGrid>
      <w:tr w:rsidR="002A57A1" w14:paraId="4C655EED" w14:textId="77777777" w:rsidTr="002A57A1">
        <w:trPr>
          <w:trHeight w:val="234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05F28D" w14:textId="77777777" w:rsidR="002A57A1" w:rsidRDefault="002A57A1" w:rsidP="002A57A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22"/>
                <w:szCs w:val="22"/>
                <w:u w:val="single" w:color="000000"/>
              </w:rPr>
            </w:pPr>
            <w:r>
              <w:rPr>
                <w:rFonts w:ascii="맑은 고딕" w:eastAsia="맑은 고딕" w:cs="맑은 고딕"/>
                <w:sz w:val="22"/>
                <w:szCs w:val="22"/>
                <w:u w:val="single" w:color="000000"/>
              </w:rPr>
              <w:t xml:space="preserve">작성 및 제출 유의사항 </w:t>
            </w:r>
          </w:p>
          <w:p w14:paraId="4036E12A" w14:textId="77777777" w:rsidR="002A57A1" w:rsidRDefault="002A57A1" w:rsidP="002A57A1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6"/>
                <w:szCs w:val="6"/>
              </w:rPr>
            </w:pPr>
          </w:p>
          <w:p w14:paraId="1468EF36" w14:textId="77777777" w:rsidR="002A57A1" w:rsidRDefault="002A57A1" w:rsidP="002A57A1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- 워드 또는 한글문서 활용 (*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맑은고딕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, 10포인트,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줄간격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 160%)</w:t>
            </w:r>
          </w:p>
          <w:p w14:paraId="18ADB420" w14:textId="77777777" w:rsidR="002A57A1" w:rsidRDefault="002A57A1" w:rsidP="002A57A1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- A4용지 2~3매 내외로 작성</w:t>
            </w:r>
          </w:p>
          <w:p w14:paraId="5AE3EA5E" w14:textId="77777777" w:rsidR="002A57A1" w:rsidRDefault="002A57A1" w:rsidP="002A57A1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- 5장 이하의 관련사진 첨부 가능</w:t>
            </w:r>
          </w:p>
          <w:p w14:paraId="74A30192" w14:textId="77777777" w:rsidR="002A57A1" w:rsidRDefault="002A57A1" w:rsidP="002A57A1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참가신청서1부/수기1부/사진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4"/>
                <w:szCs w:val="14"/>
              </w:rPr>
              <w:t>(선택)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을 담은 압축파일 제출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    【파일명 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“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수기_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활동학교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_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참가자이름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”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으로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 저장】</w:t>
            </w:r>
          </w:p>
          <w:p w14:paraId="2C802DAF" w14:textId="77777777" w:rsidR="002A57A1" w:rsidRDefault="002A57A1" w:rsidP="002A57A1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씨드스쿨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대표메일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(seed@seedschool.kr)로 기한 내 제출</w:t>
            </w:r>
          </w:p>
        </w:tc>
      </w:tr>
    </w:tbl>
    <w:p w14:paraId="0A370F17" w14:textId="77777777" w:rsidR="003614CA" w:rsidRDefault="003614CA">
      <w:pPr>
        <w:rPr>
          <w:sz w:val="2"/>
        </w:rPr>
      </w:pPr>
    </w:p>
    <w:p w14:paraId="50FAA966" w14:textId="77777777" w:rsidR="003614CA" w:rsidRDefault="003614CA">
      <w:pPr>
        <w:rPr>
          <w:sz w:val="2"/>
        </w:rPr>
      </w:pPr>
    </w:p>
    <w:p w14:paraId="3B41972E" w14:textId="77777777" w:rsidR="003614CA" w:rsidRDefault="003614CA">
      <w:pPr>
        <w:sectPr w:rsidR="003614CA">
          <w:headerReference w:type="default" r:id="rId7"/>
          <w:endnotePr>
            <w:numFmt w:val="decimal"/>
          </w:endnotePr>
          <w:pgSz w:w="11905" w:h="16837"/>
          <w:pgMar w:top="1700" w:right="1700" w:bottom="1700" w:left="1700" w:header="850" w:footer="850" w:gutter="0"/>
          <w:cols w:space="720"/>
        </w:sect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6"/>
        <w:gridCol w:w="7447"/>
      </w:tblGrid>
      <w:tr w:rsidR="003614CA" w14:paraId="0F2EB471" w14:textId="77777777">
        <w:trPr>
          <w:trHeight w:val="478"/>
          <w:jc w:val="center"/>
        </w:trPr>
        <w:tc>
          <w:tcPr>
            <w:tcW w:w="84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93B25E" w14:textId="77777777" w:rsidR="003614CA" w:rsidRDefault="005021BC">
            <w:pPr>
              <w:pStyle w:val="a8"/>
              <w:tabs>
                <w:tab w:val="left" w:pos="3850"/>
              </w:tabs>
              <w:wordWrap/>
              <w:jc w:val="center"/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lastRenderedPageBreak/>
              <w:t xml:space="preserve">2020년 유민,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t>대교단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t xml:space="preserve"> 온라인 콘텐츠 </w:t>
            </w:r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t>수기</w:t>
            </w:r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3E3C3D"/>
                <w:spacing w:val="7"/>
                <w:sz w:val="30"/>
                <w:szCs w:val="30"/>
              </w:rPr>
              <w:t xml:space="preserve"> 양식</w:t>
            </w:r>
          </w:p>
        </w:tc>
      </w:tr>
      <w:tr w:rsidR="003614CA" w14:paraId="5E257D1E" w14:textId="77777777">
        <w:trPr>
          <w:trHeight w:val="478"/>
          <w:jc w:val="center"/>
        </w:trPr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CD02EF" w14:textId="77777777" w:rsidR="003614CA" w:rsidRDefault="005021BC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제  목</w:t>
            </w:r>
            <w:proofErr w:type="gramEnd"/>
          </w:p>
        </w:tc>
        <w:tc>
          <w:tcPr>
            <w:tcW w:w="7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F640ED" w14:textId="77777777" w:rsidR="003614CA" w:rsidRDefault="003614CA">
            <w:pPr>
              <w:pStyle w:val="a8"/>
              <w:rPr>
                <w:rFonts w:ascii="맑은 고딕" w:eastAsia="맑은 고딕" w:cs="맑은 고딕"/>
              </w:rPr>
            </w:pPr>
          </w:p>
        </w:tc>
      </w:tr>
    </w:tbl>
    <w:p w14:paraId="5F3DCA81" w14:textId="77777777" w:rsidR="003614CA" w:rsidRDefault="003614CA">
      <w:pPr>
        <w:rPr>
          <w:sz w:val="2"/>
        </w:rPr>
      </w:pPr>
    </w:p>
    <w:p w14:paraId="7D095251" w14:textId="67B549B4" w:rsidR="00BB3E7C" w:rsidRPr="00584795" w:rsidRDefault="00BB3E7C" w:rsidP="00584795">
      <w:pPr>
        <w:pStyle w:val="MS"/>
        <w:rPr>
          <w:rFonts w:eastAsiaTheme="minorEastAsia" w:cs="Times New Roman" w:hint="eastAsia"/>
          <w:color w:val="7F7F7F"/>
        </w:rPr>
      </w:pPr>
    </w:p>
    <w:p w14:paraId="2601B108" w14:textId="29AD6BB2" w:rsidR="003614CA" w:rsidRDefault="005021BC">
      <w:pPr>
        <w:pStyle w:val="MS"/>
        <w:jc w:val="center"/>
        <w:rPr>
          <w:rFonts w:eastAsia="Times New Roman" w:cs="Times New Roman"/>
          <w:color w:val="7F7F7F"/>
        </w:rPr>
      </w:pPr>
      <w:r>
        <w:rPr>
          <w:rFonts w:eastAsia="Times New Roman" w:cs="Times New Roman"/>
          <w:color w:val="7F7F7F"/>
        </w:rPr>
        <w:t xml:space="preserve">* </w:t>
      </w:r>
      <w:proofErr w:type="spellStart"/>
      <w:r>
        <w:rPr>
          <w:color w:val="7F7F7F"/>
        </w:rPr>
        <w:t>맑은고딕</w:t>
      </w:r>
      <w:proofErr w:type="spellEnd"/>
      <w:r>
        <w:rPr>
          <w:rFonts w:eastAsia="Times New Roman" w:cs="Times New Roman"/>
          <w:color w:val="7F7F7F"/>
        </w:rPr>
        <w:t xml:space="preserve">, </w:t>
      </w:r>
      <w:r>
        <w:rPr>
          <w:color w:val="7F7F7F"/>
        </w:rPr>
        <w:t>글자</w:t>
      </w:r>
      <w:r>
        <w:rPr>
          <w:color w:val="7F7F7F"/>
        </w:rPr>
        <w:t xml:space="preserve"> </w:t>
      </w:r>
      <w:r>
        <w:rPr>
          <w:color w:val="7F7F7F"/>
        </w:rPr>
        <w:t>크기</w:t>
      </w:r>
      <w:r>
        <w:rPr>
          <w:color w:val="7F7F7F"/>
        </w:rPr>
        <w:t xml:space="preserve"> </w:t>
      </w:r>
      <w:r>
        <w:rPr>
          <w:rFonts w:eastAsia="Times New Roman" w:cs="Times New Roman"/>
          <w:color w:val="7F7F7F"/>
        </w:rPr>
        <w:t xml:space="preserve">10pt, </w:t>
      </w:r>
      <w:proofErr w:type="spellStart"/>
      <w:r>
        <w:rPr>
          <w:color w:val="7F7F7F"/>
        </w:rPr>
        <w:t>줄간격</w:t>
      </w:r>
      <w:proofErr w:type="spellEnd"/>
      <w:r>
        <w:rPr>
          <w:color w:val="7F7F7F"/>
        </w:rPr>
        <w:t xml:space="preserve"> </w:t>
      </w:r>
      <w:r>
        <w:rPr>
          <w:rFonts w:eastAsia="Times New Roman" w:cs="Times New Roman"/>
          <w:color w:val="7F7F7F"/>
        </w:rPr>
        <w:t xml:space="preserve">160% </w:t>
      </w:r>
    </w:p>
    <w:p w14:paraId="29F155C7" w14:textId="77777777" w:rsidR="003614CA" w:rsidRPr="00584795" w:rsidRDefault="003614CA">
      <w:pPr>
        <w:pStyle w:val="MS"/>
        <w:jc w:val="center"/>
        <w:rPr>
          <w:color w:val="7F7F7F"/>
        </w:rPr>
      </w:pPr>
      <w:bookmarkStart w:id="0" w:name="_GoBack"/>
      <w:bookmarkEnd w:id="0"/>
    </w:p>
    <w:p w14:paraId="2A746CEA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4F831AA2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73A19995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198DD614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715A74EF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3644F374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0E3C8215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42572A68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2502BC43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74FD2011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2DC42230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58606892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</w:p>
    <w:p w14:paraId="0598A0C7" w14:textId="77777777" w:rsidR="003614CA" w:rsidRDefault="005021BC">
      <w:pPr>
        <w:pStyle w:val="a8"/>
        <w:wordWrap/>
        <w:jc w:val="center"/>
        <w:rPr>
          <w:rFonts w:ascii="맑은 고딕" w:eastAsia="맑은 고딕" w:cs="맑은 고딕"/>
          <w:b/>
          <w:bCs/>
          <w:sz w:val="26"/>
          <w:szCs w:val="26"/>
        </w:rPr>
      </w:pPr>
      <w:r>
        <w:rPr>
          <w:rFonts w:ascii="맑은 고딕" w:eastAsia="맑은 고딕" w:cs="맑은 고딕"/>
          <w:b/>
          <w:bCs/>
          <w:sz w:val="26"/>
          <w:szCs w:val="26"/>
        </w:rPr>
        <w:t>이하 자유서술</w:t>
      </w:r>
    </w:p>
    <w:p w14:paraId="4B5CAFCF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color w:val="3E3C3D"/>
          <w:spacing w:val="8"/>
          <w:sz w:val="34"/>
          <w:szCs w:val="34"/>
        </w:rPr>
      </w:pPr>
    </w:p>
    <w:p w14:paraId="3DD176E9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color w:val="3E3C3D"/>
          <w:spacing w:val="8"/>
          <w:sz w:val="34"/>
          <w:szCs w:val="34"/>
        </w:rPr>
      </w:pPr>
    </w:p>
    <w:p w14:paraId="27CB92E6" w14:textId="77777777" w:rsidR="003614CA" w:rsidRDefault="003614CA">
      <w:pPr>
        <w:pStyle w:val="a8"/>
        <w:wordWrap/>
        <w:jc w:val="center"/>
        <w:rPr>
          <w:rFonts w:ascii="맑은 고딕" w:eastAsia="맑은 고딕" w:cs="맑은 고딕"/>
          <w:b/>
          <w:bCs/>
          <w:color w:val="3E3C3D"/>
          <w:spacing w:val="8"/>
          <w:sz w:val="34"/>
          <w:szCs w:val="34"/>
        </w:rPr>
      </w:pPr>
    </w:p>
    <w:p w14:paraId="47CF5B9E" w14:textId="77777777" w:rsidR="003614CA" w:rsidRDefault="005021BC">
      <w:pPr>
        <w:pStyle w:val="a8"/>
        <w:wordWrap/>
        <w:jc w:val="center"/>
        <w:rPr>
          <w:rFonts w:ascii="맑은 고딕" w:eastAsia="맑은 고딕" w:cs="맑은 고딕"/>
          <w:b/>
          <w:bCs/>
          <w:color w:val="3E3C3D"/>
          <w:spacing w:val="8"/>
          <w:sz w:val="34"/>
          <w:szCs w:val="34"/>
        </w:rPr>
      </w:pPr>
      <w:r>
        <w:rPr>
          <w:rFonts w:ascii="맑은 고딕" w:eastAsia="맑은 고딕" w:cs="맑은 고딕"/>
          <w:b/>
          <w:bCs/>
          <w:color w:val="3E3C3D"/>
          <w:spacing w:val="8"/>
          <w:sz w:val="34"/>
          <w:szCs w:val="34"/>
        </w:rPr>
        <w:t xml:space="preserve">　</w:t>
      </w:r>
    </w:p>
    <w:sectPr w:rsidR="003614CA">
      <w:headerReference w:type="default" r:id="rId8"/>
      <w:footerReference w:type="default" r:id="rId9"/>
      <w:endnotePr>
        <w:numFmt w:val="decimal"/>
      </w:endnotePr>
      <w:type w:val="continuous"/>
      <w:pgSz w:w="11905" w:h="16837"/>
      <w:pgMar w:top="1700" w:right="1700" w:bottom="1700" w:left="170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84F4F" w14:textId="77777777" w:rsidR="00034A4B" w:rsidRDefault="00034A4B">
      <w:r>
        <w:separator/>
      </w:r>
    </w:p>
  </w:endnote>
  <w:endnote w:type="continuationSeparator" w:id="0">
    <w:p w14:paraId="6B2B8424" w14:textId="77777777" w:rsidR="00034A4B" w:rsidRDefault="0003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B9642" w14:textId="77777777" w:rsidR="003614CA" w:rsidRDefault="003614C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131F1" w14:textId="77777777" w:rsidR="00034A4B" w:rsidRDefault="00034A4B">
      <w:r>
        <w:separator/>
      </w:r>
    </w:p>
  </w:footnote>
  <w:footnote w:type="continuationSeparator" w:id="0">
    <w:p w14:paraId="0F856EDD" w14:textId="77777777" w:rsidR="00034A4B" w:rsidRDefault="0003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C5292" w14:textId="1EFB4C5E" w:rsidR="003614CA" w:rsidRDefault="00BB3E7C">
    <w:pPr>
      <w:pStyle w:val="a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0EA908" wp14:editId="5CCBCE92">
          <wp:simplePos x="0" y="0"/>
          <wp:positionH relativeFrom="page">
            <wp:posOffset>1169431</wp:posOffset>
          </wp:positionH>
          <wp:positionV relativeFrom="page">
            <wp:posOffset>786435</wp:posOffset>
          </wp:positionV>
          <wp:extent cx="1293241" cy="199898"/>
          <wp:effectExtent l="0" t="0" r="0" b="0"/>
          <wp:wrapSquare wrapText="bothSides"/>
          <wp:docPr id="3" name="picture 3" descr="그림입니다. 원본 그림의 이름: 재단법인 유민문화재단.jpg 원본 그림의 크기: 가로 485pixel, 세로 75pixel 사진 찍은 날짜: 2010년 01월 28일 오후 9:50 프로그램 이름 : Adobe Photoshop 7.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3241" cy="199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42BEDEA" wp14:editId="46130CB8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923925" cy="363220"/>
          <wp:effectExtent l="0" t="0" r="0" b="0"/>
          <wp:wrapSquare wrapText="bothSides"/>
          <wp:docPr id="4" name="picture 4" descr="그림입니다. 원본 그림의 이름: 대한민국교육봉사 CI.png 원본 그림의 크기: 가로 2480pixel, 세로 975pixel 프로그램 이름 : Adobe ImageRead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925" cy="363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BFAF" w14:textId="15CBA5C0" w:rsidR="003614CA" w:rsidRDefault="00302BCA">
    <w:pPr>
      <w:pStyle w:val="ab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83932F" wp14:editId="40A2765D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923925" cy="363220"/>
          <wp:effectExtent l="0" t="0" r="0" b="0"/>
          <wp:wrapSquare wrapText="bothSides"/>
          <wp:docPr id="2" name="picture 4" descr="그림입니다. 원본 그림의 이름: 대한민국교육봉사 CI.png 원본 그림의 크기: 가로 2480pixel, 세로 975pixel 프로그램 이름 : Adobe ImageRead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925" cy="363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21BC">
      <w:rPr>
        <w:noProof/>
      </w:rPr>
      <w:drawing>
        <wp:anchor distT="0" distB="0" distL="114300" distR="114300" simplePos="0" relativeHeight="251659264" behindDoc="0" locked="0" layoutInCell="1" allowOverlap="1" wp14:anchorId="2880C14F" wp14:editId="7C7EB35C">
          <wp:simplePos x="0" y="0"/>
          <wp:positionH relativeFrom="page">
            <wp:posOffset>1181306</wp:posOffset>
          </wp:positionH>
          <wp:positionV relativeFrom="page">
            <wp:posOffset>822061</wp:posOffset>
          </wp:positionV>
          <wp:extent cx="1293241" cy="199898"/>
          <wp:effectExtent l="0" t="0" r="0" b="0"/>
          <wp:wrapSquare wrapText="bothSides"/>
          <wp:docPr id="1" name="picture 3" descr="그림입니다. 원본 그림의 이름: 재단법인 유민문화재단.jpg 원본 그림의 크기: 가로 485pixel, 세로 75pixel 사진 찍은 날짜: 2010년 01월 28일 오후 9:50 프로그램 이름 : Adobe Photoshop 7.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3241" cy="199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831B6"/>
    <w:multiLevelType w:val="multilevel"/>
    <w:tmpl w:val="A5E023D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631F57"/>
    <w:multiLevelType w:val="multilevel"/>
    <w:tmpl w:val="1AB6359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7D7432"/>
    <w:multiLevelType w:val="multilevel"/>
    <w:tmpl w:val="E2BA80F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CA"/>
    <w:rsid w:val="00034A4B"/>
    <w:rsid w:val="000C6577"/>
    <w:rsid w:val="001B6978"/>
    <w:rsid w:val="002A57A1"/>
    <w:rsid w:val="00302BCA"/>
    <w:rsid w:val="003614CA"/>
    <w:rsid w:val="005021BC"/>
    <w:rsid w:val="00584795"/>
    <w:rsid w:val="00BB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16B6BD"/>
  <w15:docId w15:val="{1488EC08-BA73-43B6-BBDB-22C2BBAD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autoSpaceDE w:val="0"/>
    </w:pPr>
    <w:rPr>
      <w:rFonts w:ascii="Times New Roman" w:eastAsia="맑은 고딕" w:hAnsi="Arial Unicode MS" w:cs="맑은 고딕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씨드스쿨 수기공모전 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씨드스쿨 수기공모전 </dc:title>
  <dc:creator>함지혜</dc:creator>
  <cp:lastModifiedBy>Windows 사용자</cp:lastModifiedBy>
  <cp:revision>4</cp:revision>
  <dcterms:created xsi:type="dcterms:W3CDTF">2020-10-27T06:50:00Z</dcterms:created>
  <dcterms:modified xsi:type="dcterms:W3CDTF">2020-10-28T00:59:00Z</dcterms:modified>
</cp:coreProperties>
</file>